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9CE" w:rsidRDefault="00DD59F1">
      <w:r>
        <w:t>Лысенко Наталья Егоровна,</w:t>
      </w:r>
    </w:p>
    <w:p w:rsidR="00DD59F1" w:rsidRDefault="00DD59F1">
      <w:r>
        <w:t>СНИЛС 045-281-739-58</w:t>
      </w:r>
      <w:bookmarkStart w:id="0" w:name="_GoBack"/>
      <w:bookmarkEnd w:id="0"/>
    </w:p>
    <w:p w:rsidR="00DD59F1" w:rsidRDefault="00DD59F1">
      <w:r>
        <w:t>Г. Курск, проживает пр. Победы 22, кв. 221</w:t>
      </w:r>
    </w:p>
    <w:p w:rsidR="00DD59F1" w:rsidRDefault="00DD59F1">
      <w:r>
        <w:t>Болела в период – март 2021, б/л выдан поликлиника №1 им. Короткова, город Курск</w:t>
      </w:r>
    </w:p>
    <w:p w:rsidR="00DD59F1" w:rsidRDefault="00DD59F1">
      <w:r>
        <w:t>Тест положительный</w:t>
      </w:r>
    </w:p>
    <w:p w:rsidR="00DD59F1" w:rsidRDefault="00DD59F1"/>
    <w:p w:rsidR="00DD59F1" w:rsidRDefault="00DD59F1">
      <w:r>
        <w:t>Причина обращения:</w:t>
      </w:r>
    </w:p>
    <w:p w:rsidR="00DD59F1" w:rsidRPr="00DD59F1" w:rsidRDefault="00DD59F1">
      <w:r>
        <w:t xml:space="preserve">Отсутствуют сведения по </w:t>
      </w:r>
      <w:r>
        <w:rPr>
          <w:lang w:val="en-US"/>
        </w:rPr>
        <w:t>QR</w:t>
      </w:r>
      <w:r w:rsidRPr="00DD59F1">
        <w:t xml:space="preserve"> </w:t>
      </w:r>
      <w:r>
        <w:t xml:space="preserve">коду переболевшего на сайте </w:t>
      </w:r>
      <w:proofErr w:type="spellStart"/>
      <w:r>
        <w:t>госуслуг</w:t>
      </w:r>
      <w:proofErr w:type="spellEnd"/>
    </w:p>
    <w:sectPr w:rsidR="00DD59F1" w:rsidRPr="00DD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F5"/>
    <w:rsid w:val="000539CE"/>
    <w:rsid w:val="00097AF5"/>
    <w:rsid w:val="00DD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10C5"/>
  <w15:chartTrackingRefBased/>
  <w15:docId w15:val="{315C3D18-FEA7-4E09-8CCF-A58DA82A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2021-07-12T12:01:00Z</dcterms:created>
  <dcterms:modified xsi:type="dcterms:W3CDTF">2021-07-12T12:05:00Z</dcterms:modified>
</cp:coreProperties>
</file>